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11790">
        <w:rPr>
          <w:rFonts w:ascii="Bookman Old Style" w:hAnsi="Bookman Old Style"/>
          <w:b/>
          <w:color w:val="auto"/>
          <w:sz w:val="24"/>
          <w:szCs w:val="24"/>
        </w:rPr>
        <w:t>10/2019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1179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9614</w:t>
      </w: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AF244C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AF244C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AF244C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2148CD" w:rsidRPr="00AF244C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AA608F" w:rsidRDefault="00DA0E5E" w:rsidP="00DA0E5E">
      <w:pPr>
        <w:jc w:val="both"/>
        <w:rPr>
          <w:rFonts w:ascii="Bookman Old Style" w:hAnsi="Bookman Old Style" w:cs="Bookman Old Style"/>
          <w:color w:val="auto"/>
          <w:w w:val="103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711790">
        <w:rPr>
          <w:rFonts w:ascii="Bookman Old Style" w:hAnsi="Bookman Old Style"/>
          <w:color w:val="auto"/>
          <w:sz w:val="24"/>
          <w:szCs w:val="24"/>
        </w:rPr>
        <w:t>A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711790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AF244C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11790">
        <w:rPr>
          <w:rFonts w:ascii="Bookman Old Style" w:hAnsi="Bookman Old Style"/>
          <w:color w:val="auto"/>
          <w:sz w:val="24"/>
          <w:szCs w:val="24"/>
        </w:rPr>
        <w:t>a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, no uso das atribuições que me são conferidas, </w:t>
      </w:r>
      <w:r w:rsidRPr="00BD576D">
        <w:rPr>
          <w:rFonts w:ascii="Bookman Old Style" w:hAnsi="Bookman Old Style"/>
          <w:color w:val="auto"/>
          <w:sz w:val="24"/>
          <w:szCs w:val="24"/>
        </w:rPr>
        <w:t>conforme disposto no art. 2º do Decreto Municipal nº 08/2001, Lei Federal nº 8666/93 e posteriores alterações e Lei 10.520/02, HOMOLOGO</w:t>
      </w:r>
      <w:r w:rsidR="008C2D29" w:rsidRPr="00BD576D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BD576D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711790" w:rsidRPr="00AD2AA9">
        <w:rPr>
          <w:rFonts w:ascii="Bookman Old Style" w:hAnsi="Bookman Old Style"/>
          <w:color w:val="auto"/>
          <w:sz w:val="24"/>
          <w:szCs w:val="24"/>
        </w:rPr>
        <w:t xml:space="preserve">convocação de empresas, através de </w:t>
      </w:r>
      <w:r w:rsidR="00711790" w:rsidRPr="006431D0">
        <w:rPr>
          <w:rFonts w:ascii="Bookman Old Style" w:hAnsi="Bookman Old Style"/>
          <w:color w:val="auto"/>
          <w:sz w:val="24"/>
          <w:szCs w:val="24"/>
        </w:rPr>
        <w:t>Registro de Preços, para aquisição de óleos e lubrificantes, para manutenção da frota de veículos oficiais do município, conforme as especificações e quantidades em anexo relacionadas, a cargo da Secretaria de Administração</w:t>
      </w:r>
      <w:r w:rsidR="00B56278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à</w:t>
      </w:r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>s</w:t>
      </w:r>
      <w:r w:rsidR="00B56278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empresa</w:t>
      </w:r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>s:</w:t>
      </w:r>
      <w:r w:rsidR="00B56278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</w:t>
      </w:r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Alberto Caio </w:t>
      </w:r>
      <w:proofErr w:type="spellStart"/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>Tamborrino</w:t>
      </w:r>
      <w:proofErr w:type="spellEnd"/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Importação e Exportação EPP</w:t>
      </w:r>
      <w:r w:rsidR="00B56278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, </w:t>
      </w:r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para os itens 2, 5, 6, 7, 11 e 16, no valor </w:t>
      </w:r>
      <w:r w:rsidR="00B56278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global da contratação de R$ </w:t>
      </w:r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10.259,40 (dez mil, duzentos e cinquenta e nove reais e quarenta centavos);  CCM-X Comercio Atacadista de Lubrificantes Ltda Me, para o item 3, no valor global da contratação de R$ 18.000,00 (dezoito mil reais); Elaine Cristina </w:t>
      </w:r>
      <w:proofErr w:type="spellStart"/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>Candida</w:t>
      </w:r>
      <w:proofErr w:type="spellEnd"/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da Silva EPP, para os itens 1 e 4, no valor global da contratação de R$ 17.084,84 (dezessete mil, oitenta e quatro reais e oitenta e quatro centavos) e Na Ativa Comercial </w:t>
      </w:r>
      <w:proofErr w:type="spellStart"/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>Eireli</w:t>
      </w:r>
      <w:proofErr w:type="spellEnd"/>
      <w:r w:rsidR="000C44E0" w:rsidRPr="006431D0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EPP  para os itens 8, 9, 10, 12, 13, 14 e 15, no valor global da contratação de R$ 11.471,84 (onze mil, quatrocentos e setenta e um reais e oitenta e quatro centavos).</w:t>
      </w:r>
    </w:p>
    <w:p w:rsidR="000C44E0" w:rsidRDefault="000C44E0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AA608F" w:rsidRDefault="00AA608F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B56278">
        <w:rPr>
          <w:rFonts w:ascii="Bookman Old Style" w:hAnsi="Bookman Old Style"/>
          <w:color w:val="auto"/>
          <w:sz w:val="24"/>
          <w:szCs w:val="24"/>
        </w:rPr>
        <w:t>2</w:t>
      </w:r>
      <w:r w:rsidR="007A3341">
        <w:rPr>
          <w:rFonts w:ascii="Bookman Old Style" w:hAnsi="Bookman Old Style"/>
          <w:color w:val="auto"/>
          <w:sz w:val="24"/>
          <w:szCs w:val="24"/>
        </w:rPr>
        <w:t>7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B56278">
        <w:rPr>
          <w:rFonts w:ascii="Bookman Old Style" w:hAnsi="Bookman Old Style"/>
          <w:color w:val="auto"/>
          <w:sz w:val="24"/>
          <w:szCs w:val="24"/>
        </w:rPr>
        <w:t>març</w:t>
      </w:r>
      <w:r w:rsidR="00AA608F">
        <w:rPr>
          <w:rFonts w:ascii="Bookman Old Style" w:hAnsi="Bookman Old Style"/>
          <w:color w:val="auto"/>
          <w:sz w:val="24"/>
          <w:szCs w:val="24"/>
        </w:rPr>
        <w:t>o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>
        <w:rPr>
          <w:rFonts w:ascii="Bookman Old Style" w:hAnsi="Bookman Old Style"/>
          <w:color w:val="auto"/>
          <w:sz w:val="24"/>
          <w:szCs w:val="24"/>
        </w:rPr>
        <w:t>9</w:t>
      </w:r>
      <w:r w:rsidRPr="00AF244C">
        <w:rPr>
          <w:rFonts w:ascii="Bookman Old Style" w:hAnsi="Bookman Old Style"/>
          <w:color w:val="auto"/>
          <w:sz w:val="24"/>
          <w:szCs w:val="24"/>
        </w:rPr>
        <w:t>.</w:t>
      </w:r>
      <w:r w:rsidR="002A7647">
        <w:rPr>
          <w:rFonts w:ascii="Bookman Old Style" w:hAnsi="Bookman Old Style"/>
          <w:color w:val="auto"/>
          <w:sz w:val="24"/>
          <w:szCs w:val="24"/>
        </w:rPr>
        <w:t xml:space="preserve">    </w:t>
      </w:r>
      <w:bookmarkStart w:id="0" w:name="_GoBack"/>
      <w:bookmarkEnd w:id="0"/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842D87" w:rsidRPr="00AF244C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F3C8B" w:rsidRPr="00AF244C" w:rsidRDefault="00BF3C8B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2148CD" w:rsidRPr="00D43D30" w:rsidRDefault="007A3341" w:rsidP="002148CD">
      <w:pPr>
        <w:pStyle w:val="Default"/>
        <w:jc w:val="center"/>
        <w:rPr>
          <w:rFonts w:cs="Arial"/>
          <w:b/>
        </w:rPr>
      </w:pPr>
      <w:r>
        <w:rPr>
          <w:rFonts w:cs="Arial"/>
          <w:b/>
        </w:rPr>
        <w:t>Monique Vidal Neves de Castro</w:t>
      </w:r>
    </w:p>
    <w:p w:rsidR="002148CD" w:rsidRDefault="007A3341" w:rsidP="002148CD">
      <w:pPr>
        <w:pStyle w:val="Default"/>
        <w:jc w:val="center"/>
        <w:rPr>
          <w:rFonts w:cs="Arial"/>
        </w:rPr>
      </w:pPr>
      <w:r>
        <w:rPr>
          <w:rFonts w:cs="Arial"/>
        </w:rPr>
        <w:t>Secretária</w:t>
      </w:r>
      <w:r w:rsidR="002148CD" w:rsidRPr="00D43D30">
        <w:rPr>
          <w:rFonts w:cs="Arial"/>
        </w:rPr>
        <w:t xml:space="preserve"> de </w:t>
      </w:r>
      <w:r>
        <w:rPr>
          <w:rFonts w:cs="Arial"/>
        </w:rPr>
        <w:t>Administração</w:t>
      </w:r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A764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3D00"/>
    <w:rsid w:val="000C44E0"/>
    <w:rsid w:val="000D2E84"/>
    <w:rsid w:val="000E0437"/>
    <w:rsid w:val="000E580B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47E5"/>
    <w:rsid w:val="002108FC"/>
    <w:rsid w:val="002148CD"/>
    <w:rsid w:val="00224778"/>
    <w:rsid w:val="00246920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25C6F"/>
    <w:rsid w:val="006341AE"/>
    <w:rsid w:val="006431D0"/>
    <w:rsid w:val="006515E8"/>
    <w:rsid w:val="006552EA"/>
    <w:rsid w:val="006613CB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E1DA9"/>
    <w:rsid w:val="009F54C8"/>
    <w:rsid w:val="00A07920"/>
    <w:rsid w:val="00A2138A"/>
    <w:rsid w:val="00A329C7"/>
    <w:rsid w:val="00A46C67"/>
    <w:rsid w:val="00A67569"/>
    <w:rsid w:val="00A85F89"/>
    <w:rsid w:val="00AA608F"/>
    <w:rsid w:val="00AC389C"/>
    <w:rsid w:val="00AE479A"/>
    <w:rsid w:val="00AF0481"/>
    <w:rsid w:val="00AF244C"/>
    <w:rsid w:val="00B005C8"/>
    <w:rsid w:val="00B01B1A"/>
    <w:rsid w:val="00B13F4B"/>
    <w:rsid w:val="00B36BA4"/>
    <w:rsid w:val="00B52D7F"/>
    <w:rsid w:val="00B56278"/>
    <w:rsid w:val="00B6579E"/>
    <w:rsid w:val="00B90206"/>
    <w:rsid w:val="00B937A2"/>
    <w:rsid w:val="00BD576D"/>
    <w:rsid w:val="00BF3C8B"/>
    <w:rsid w:val="00C07C18"/>
    <w:rsid w:val="00C127AA"/>
    <w:rsid w:val="00C306C9"/>
    <w:rsid w:val="00C453EE"/>
    <w:rsid w:val="00C652D6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5DC6"/>
    <w:rsid w:val="00ED2650"/>
    <w:rsid w:val="00ED4F21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7</cp:revision>
  <cp:lastPrinted>2018-10-11T14:54:00Z</cp:lastPrinted>
  <dcterms:created xsi:type="dcterms:W3CDTF">2019-03-26T19:16:00Z</dcterms:created>
  <dcterms:modified xsi:type="dcterms:W3CDTF">2019-03-27T11:03:00Z</dcterms:modified>
</cp:coreProperties>
</file>